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7D" w:rsidRPr="007B0115" w:rsidRDefault="00C51D0B" w:rsidP="007B011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 xml:space="preserve">Podklady k samostudiu </w:t>
      </w:r>
      <w:r w:rsidR="007B0115" w:rsidRPr="007B0115">
        <w:rPr>
          <w:rFonts w:ascii="Times New Roman" w:hAnsi="Times New Roman" w:cs="Times New Roman"/>
          <w:b/>
          <w:sz w:val="24"/>
          <w:szCs w:val="24"/>
          <w:u w:val="single"/>
        </w:rPr>
        <w:t>z</w:t>
      </w:r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 xml:space="preserve"> důvodu uzavření základních škol na dobu 16. – 27. března </w:t>
      </w:r>
      <w:proofErr w:type="gramStart"/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6902DE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1.A</w:t>
      </w:r>
      <w:proofErr w:type="gramEnd"/>
    </w:p>
    <w:p w:rsidR="00526A99" w:rsidRPr="00526A99" w:rsidRDefault="00526A99" w:rsidP="00526A9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26A99">
        <w:rPr>
          <w:rFonts w:ascii="Times New Roman" w:hAnsi="Times New Roman" w:cs="Times New Roman"/>
          <w:sz w:val="24"/>
          <w:szCs w:val="24"/>
        </w:rPr>
        <w:t>Vážení rodiče,</w:t>
      </w:r>
    </w:p>
    <w:p w:rsidR="00526A99" w:rsidRPr="00526A99" w:rsidRDefault="00526A99" w:rsidP="00526A9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26A99">
        <w:rPr>
          <w:rFonts w:ascii="Times New Roman" w:hAnsi="Times New Roman" w:cs="Times New Roman"/>
          <w:sz w:val="24"/>
          <w:szCs w:val="24"/>
        </w:rPr>
        <w:t>v tomto dokumentu Vám zasílám učivo, které by mělo být probrané do 27. března. Dále přikládám různé nápady a možnosti procvičování.</w:t>
      </w:r>
    </w:p>
    <w:p w:rsidR="00526A99" w:rsidRPr="00526A99" w:rsidRDefault="00526A99" w:rsidP="00526A9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26A99">
        <w:rPr>
          <w:rFonts w:ascii="Times New Roman" w:hAnsi="Times New Roman" w:cs="Times New Roman"/>
          <w:sz w:val="24"/>
          <w:szCs w:val="24"/>
        </w:rPr>
        <w:t>Vím, že nejste učitelé, přesto máte nyní zastoupit mou roli. Proto budu velice ráda za každý splněný úkol. Pokud něčemu neporozumíte, máte dvě možnosti: 1. kontaktovat mě prostřednictvím emailu (veronika.pastyrikova@zshajeslany.cz) nebo mobilního telefonu.</w:t>
      </w:r>
    </w:p>
    <w:p w:rsidR="00526A99" w:rsidRPr="00526A99" w:rsidRDefault="00526A99" w:rsidP="00526A9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A99">
        <w:rPr>
          <w:rFonts w:ascii="Times New Roman" w:hAnsi="Times New Roman" w:cs="Times New Roman"/>
          <w:sz w:val="24"/>
          <w:szCs w:val="24"/>
        </w:rPr>
        <w:t>V pracovní dny v době od 8 do 13 hodin budu k dispozici. 2. Úkol přeskočit a věnovat se jinému zadání.</w:t>
      </w:r>
    </w:p>
    <w:p w:rsidR="007B0115" w:rsidRDefault="00526A99" w:rsidP="00526A9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26A99">
        <w:rPr>
          <w:rFonts w:ascii="Times New Roman" w:hAnsi="Times New Roman" w:cs="Times New Roman"/>
          <w:sz w:val="24"/>
          <w:szCs w:val="24"/>
        </w:rPr>
        <w:tab/>
        <w:t>Některé učebnice a sešity jsou v budově školy (Prvouka, školní sešit – matematika, Písanka, Matematika 4A). Tyto podklady najdete u vchodu do školy a můžete si je tam vyzvednout v pracovní dny (8:00 – 10:30, 13:00 – 15:30). Dále Vám u vchodu do budovy bude vydána Žádost o ošetřovné (pokud o něj žádáte).</w:t>
      </w:r>
    </w:p>
    <w:p w:rsidR="00526A99" w:rsidRDefault="00526A99" w:rsidP="00526A99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51D0B" w:rsidTr="009975F0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6902DE" w:rsidRDefault="00C51D0B" w:rsidP="006902DE">
            <w:pPr>
              <w:rPr>
                <w:b/>
              </w:rPr>
            </w:pPr>
            <w:r w:rsidRPr="006902DE">
              <w:rPr>
                <w:b/>
              </w:rPr>
              <w:t>Český</w:t>
            </w:r>
            <w:r w:rsidR="006902DE" w:rsidRPr="006902DE">
              <w:rPr>
                <w:b/>
              </w:rPr>
              <w:t xml:space="preserve"> jazyk a literatura – učitel: Veronika Pastýříková</w:t>
            </w:r>
            <w:r w:rsidRPr="006902DE">
              <w:rPr>
                <w:b/>
              </w:rPr>
              <w:t xml:space="preserve">               kontakt:</w:t>
            </w:r>
            <w:r w:rsidR="006902DE" w:rsidRPr="006902DE">
              <w:rPr>
                <w:b/>
              </w:rPr>
              <w:t xml:space="preserve">  Veronika.Pastyrikova@zshajeslany.cz</w:t>
            </w:r>
          </w:p>
        </w:tc>
      </w:tr>
      <w:tr w:rsidR="00C51D0B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526A99" w:rsidRDefault="00526A99" w:rsidP="00526A99">
            <w:r>
              <w:t>SLABIKÁŘ</w:t>
            </w:r>
          </w:p>
          <w:p w:rsidR="00526A99" w:rsidRDefault="00526A99" w:rsidP="00526A99">
            <w:r>
              <w:t>str. 56</w:t>
            </w:r>
          </w:p>
          <w:p w:rsidR="00526A99" w:rsidRDefault="00526A99" w:rsidP="00526A99">
            <w:r>
              <w:t>•</w:t>
            </w:r>
            <w:r>
              <w:tab/>
              <w:t>pero – drak/vlak, tlak/vlak, krám/krám, hluk/kluk (vymýšlejte věty, př. Na nádraží přijel vlak.)</w:t>
            </w:r>
          </w:p>
          <w:p w:rsidR="00526A99" w:rsidRDefault="00526A99" w:rsidP="00526A99">
            <w:r>
              <w:t>•</w:t>
            </w:r>
            <w:r>
              <w:tab/>
              <w:t>puzzle – stůl/váza, mlýn/voda, hrad/král, mrak/hrom, hokej/hra, drak/provaz, orel/dráp, vrata/plot</w:t>
            </w:r>
          </w:p>
          <w:p w:rsidR="00526A99" w:rsidRDefault="00526A99" w:rsidP="00526A99">
            <w:r>
              <w:t>•</w:t>
            </w:r>
            <w:r>
              <w:tab/>
              <w:t>tulipán – čtení vět</w:t>
            </w:r>
          </w:p>
          <w:p w:rsidR="00526A99" w:rsidRDefault="00526A99" w:rsidP="00526A99">
            <w:r>
              <w:t>•</w:t>
            </w:r>
            <w:r>
              <w:tab/>
              <w:t xml:space="preserve">hvězda – čtení slov (v parku </w:t>
            </w:r>
            <w:r>
              <w:t> čtěte [</w:t>
            </w:r>
            <w:proofErr w:type="spellStart"/>
            <w:r>
              <w:t>fparku</w:t>
            </w:r>
            <w:proofErr w:type="spellEnd"/>
            <w:r>
              <w:t>])</w:t>
            </w:r>
          </w:p>
          <w:p w:rsidR="00526A99" w:rsidRDefault="00526A99" w:rsidP="00526A99">
            <w:r>
              <w:t>•</w:t>
            </w:r>
            <w:r>
              <w:tab/>
              <w:t>pusinka – povídejte si o dovolené, o výletu, o prázdninách</w:t>
            </w:r>
          </w:p>
          <w:p w:rsidR="00526A99" w:rsidRDefault="00526A99" w:rsidP="00526A99">
            <w:r>
              <w:t>str. 57</w:t>
            </w:r>
          </w:p>
          <w:p w:rsidR="00526A99" w:rsidRDefault="00526A99" w:rsidP="00526A99">
            <w:r>
              <w:t>•</w:t>
            </w:r>
            <w:r>
              <w:tab/>
              <w:t xml:space="preserve">otazník a tužka – děti přečtou slova (důležité, aby uměly číst i psací podobu slova), slovně roztřídí zvířata, která najdeme v zoo a v lese </w:t>
            </w:r>
            <w:r>
              <w:t> ZOO – lev, klokan, opice, krokodýl, had, papoušek, slon, LES – sova, liška, kos, orel, jelen, zajíc, nakonec vyberte 5 názvů a přepište je na řádky (pozor, aby písmena byla tak velká, jak mají)</w:t>
            </w:r>
          </w:p>
          <w:p w:rsidR="00526A99" w:rsidRDefault="00526A99" w:rsidP="00526A99">
            <w:r>
              <w:t>•</w:t>
            </w:r>
            <w:r>
              <w:tab/>
              <w:t>trojúhelník – Stojí tu hrad. Hrad je starý.</w:t>
            </w:r>
          </w:p>
          <w:p w:rsidR="00526A99" w:rsidRDefault="00526A99" w:rsidP="00526A99">
            <w:r>
              <w:t>•</w:t>
            </w:r>
            <w:r>
              <w:tab/>
              <w:t>čtení slov ve sloupci</w:t>
            </w:r>
          </w:p>
          <w:p w:rsidR="00526A99" w:rsidRDefault="00526A99" w:rsidP="00526A99">
            <w:r>
              <w:t>•</w:t>
            </w:r>
            <w:r>
              <w:tab/>
              <w:t>zvoneček – přečíst rozpočítadlo</w:t>
            </w:r>
          </w:p>
          <w:p w:rsidR="00526A99" w:rsidRDefault="00526A99" w:rsidP="00526A99">
            <w:r>
              <w:t>str. 58</w:t>
            </w:r>
          </w:p>
          <w:p w:rsidR="00526A99" w:rsidRDefault="00526A99" w:rsidP="00526A99">
            <w:r>
              <w:t>VYVOZOVÁNÍ PÍSMENE A HLÁSKY B</w:t>
            </w:r>
          </w:p>
          <w:p w:rsidR="00526A99" w:rsidRDefault="00526A99" w:rsidP="00526A99">
            <w:r>
              <w:t>•</w:t>
            </w:r>
            <w:r>
              <w:tab/>
              <w:t>seznámit se se 4 podobami písmene B</w:t>
            </w:r>
          </w:p>
          <w:p w:rsidR="00526A99" w:rsidRDefault="00526A99" w:rsidP="00526A99">
            <w:r>
              <w:t>•</w:t>
            </w:r>
            <w:r>
              <w:tab/>
              <w:t>říkanka – najít písmena b a vyznačit je zeleně</w:t>
            </w:r>
          </w:p>
          <w:p w:rsidR="00526A99" w:rsidRDefault="00526A99" w:rsidP="00526A99">
            <w:r>
              <w:t>•</w:t>
            </w:r>
            <w:r>
              <w:tab/>
              <w:t>brýle – pojmenovat obrázky</w:t>
            </w:r>
          </w:p>
          <w:p w:rsidR="00526A99" w:rsidRDefault="00526A99" w:rsidP="00526A99">
            <w:r>
              <w:t>•</w:t>
            </w:r>
            <w:r>
              <w:tab/>
              <w:t>přečíst slabiky a spojit ve slova – Bobek, bouda, basa, Kuba, beran, boty, bláto</w:t>
            </w:r>
          </w:p>
          <w:p w:rsidR="00526A99" w:rsidRDefault="00526A99" w:rsidP="00526A99">
            <w:r>
              <w:t>•</w:t>
            </w:r>
            <w:r>
              <w:tab/>
              <w:t>přečíst slova a věty</w:t>
            </w:r>
          </w:p>
          <w:p w:rsidR="00526A99" w:rsidRDefault="00526A99" w:rsidP="00526A99">
            <w:r>
              <w:t>•</w:t>
            </w:r>
            <w:r>
              <w:tab/>
              <w:t>tužka – Zalezou do klobouku.</w:t>
            </w:r>
          </w:p>
          <w:p w:rsidR="00526A99" w:rsidRDefault="00526A99" w:rsidP="00526A99">
            <w:r>
              <w:t>str. 59</w:t>
            </w:r>
          </w:p>
          <w:p w:rsidR="00526A99" w:rsidRDefault="00526A99" w:rsidP="00526A99">
            <w:r>
              <w:t>•</w:t>
            </w:r>
            <w:r>
              <w:tab/>
              <w:t>otazník – zobák, balon, brýle, boty, kabát, brusle (přesmyčky – přijít na to, jak jsou písmena zpřeházená)</w:t>
            </w:r>
          </w:p>
          <w:p w:rsidR="00526A99" w:rsidRDefault="00526A99" w:rsidP="00526A99">
            <w:r>
              <w:t>•</w:t>
            </w:r>
            <w:r>
              <w:tab/>
              <w:t>domeček – přečíst slabiky</w:t>
            </w:r>
          </w:p>
          <w:p w:rsidR="00526A99" w:rsidRDefault="00526A99" w:rsidP="00526A99">
            <w:r>
              <w:t>•</w:t>
            </w:r>
            <w:r>
              <w:tab/>
              <w:t xml:space="preserve">sova – oddělte jména čarou </w:t>
            </w:r>
            <w:r>
              <w:t> Jakub, Libuše, Bobeš, Boris, Bob</w:t>
            </w:r>
          </w:p>
          <w:p w:rsidR="00526A99" w:rsidRDefault="00526A99" w:rsidP="00526A99">
            <w:r>
              <w:t>•</w:t>
            </w:r>
            <w:r>
              <w:tab/>
              <w:t>tužka – dopište slova velkými tiskacími písmeny (kabátek, beránek, bubínek)</w:t>
            </w:r>
          </w:p>
          <w:p w:rsidR="00526A99" w:rsidRDefault="00526A99" w:rsidP="00526A99">
            <w:r>
              <w:t>•</w:t>
            </w:r>
            <w:r>
              <w:tab/>
              <w:t>trojúhelník – Kuba bubnuje na buben. V potoce plavou ryby. Libuše má ráda banány. Bohouš má nové boty.</w:t>
            </w:r>
          </w:p>
          <w:p w:rsidR="00526A99" w:rsidRDefault="00526A99" w:rsidP="00526A99">
            <w:r>
              <w:t>•</w:t>
            </w:r>
            <w:r>
              <w:tab/>
              <w:t>čtení slov ve sloupci</w:t>
            </w:r>
          </w:p>
          <w:p w:rsidR="00526A99" w:rsidRDefault="00526A99" w:rsidP="00526A99">
            <w:r>
              <w:t>str. 60</w:t>
            </w:r>
          </w:p>
          <w:p w:rsidR="00526A99" w:rsidRDefault="00526A99" w:rsidP="00526A99">
            <w:r>
              <w:t>•</w:t>
            </w:r>
            <w:r>
              <w:tab/>
              <w:t>pero – Je to pes. Je to kráva.</w:t>
            </w:r>
          </w:p>
          <w:p w:rsidR="00526A99" w:rsidRDefault="00526A99" w:rsidP="00526A99">
            <w:r>
              <w:t>•</w:t>
            </w:r>
            <w:r>
              <w:tab/>
              <w:t xml:space="preserve">Sova – přesmyčky </w:t>
            </w:r>
            <w:r>
              <w:t> zajíc, myška, kozel, holub (přepsat psacím písmem)</w:t>
            </w:r>
          </w:p>
          <w:p w:rsidR="00526A99" w:rsidRDefault="00526A99" w:rsidP="00526A99">
            <w:r>
              <w:t>•</w:t>
            </w:r>
            <w:r>
              <w:tab/>
              <w:t>AN – odpovědět na otázky písmeny A nebo N</w:t>
            </w:r>
          </w:p>
          <w:p w:rsidR="00526A99" w:rsidRDefault="00526A99" w:rsidP="00526A99">
            <w:r>
              <w:t>•</w:t>
            </w:r>
            <w:r>
              <w:tab/>
              <w:t>Pastelky – všechna b v řádku vybarvit červeně, všechna d modře a p zeleně</w:t>
            </w:r>
          </w:p>
          <w:p w:rsidR="00526A99" w:rsidRDefault="00526A99" w:rsidP="00526A99"/>
          <w:p w:rsidR="00526A99" w:rsidRDefault="00526A99" w:rsidP="00526A99">
            <w:r>
              <w:t>PRACOVNÍ SEŠIT</w:t>
            </w:r>
          </w:p>
          <w:p w:rsidR="00526A99" w:rsidRDefault="00526A99" w:rsidP="00526A99">
            <w:r>
              <w:t>str. 30, 31</w:t>
            </w:r>
          </w:p>
          <w:p w:rsidR="00526A99" w:rsidRDefault="00526A99" w:rsidP="00526A99">
            <w:r>
              <w:t>•</w:t>
            </w:r>
            <w:r>
              <w:tab/>
              <w:t>držte se pokynů na str. 31 dole</w:t>
            </w:r>
          </w:p>
          <w:p w:rsidR="00526A99" w:rsidRDefault="00526A99" w:rsidP="00526A99">
            <w:r>
              <w:t>str. 32</w:t>
            </w:r>
          </w:p>
          <w:p w:rsidR="00526A99" w:rsidRDefault="00526A99" w:rsidP="00526A99">
            <w:r>
              <w:t>•</w:t>
            </w:r>
            <w:r>
              <w:tab/>
              <w:t>přečíst text (můžete se střídat se starším sourozencem nebo s Vámi)</w:t>
            </w:r>
          </w:p>
          <w:p w:rsidR="00526A99" w:rsidRDefault="00526A99" w:rsidP="00526A99">
            <w:r>
              <w:t>•</w:t>
            </w:r>
            <w:r>
              <w:tab/>
              <w:t>AN – odpovědět na otázky</w:t>
            </w:r>
          </w:p>
          <w:p w:rsidR="00526A99" w:rsidRDefault="00526A99" w:rsidP="00526A99">
            <w:r>
              <w:t>str. 33</w:t>
            </w:r>
          </w:p>
          <w:p w:rsidR="00526A99" w:rsidRDefault="00526A99" w:rsidP="00526A99">
            <w:r>
              <w:lastRenderedPageBreak/>
              <w:t>•</w:t>
            </w:r>
            <w:r>
              <w:tab/>
              <w:t>napsat první slabiku slova – BA jako babička, BE jako beran, BA jako banán, BO jako boty, BU jako bubínek</w:t>
            </w:r>
          </w:p>
          <w:p w:rsidR="00526A99" w:rsidRDefault="00526A99" w:rsidP="00526A99">
            <w:r>
              <w:t>•</w:t>
            </w:r>
            <w:r>
              <w:tab/>
              <w:t>tulipán – přečíst slova</w:t>
            </w:r>
          </w:p>
          <w:p w:rsidR="00526A99" w:rsidRDefault="00526A99" w:rsidP="00526A99">
            <w:r>
              <w:t>•</w:t>
            </w:r>
            <w:r>
              <w:tab/>
              <w:t>míček – vyhledejte slova ve sloupcích a vybarvěte vždy dané písmeno, tajenku přepište do posledního cvičení</w:t>
            </w:r>
          </w:p>
          <w:p w:rsidR="00526A99" w:rsidRDefault="00526A99" w:rsidP="00526A99">
            <w:r>
              <w:t>•</w:t>
            </w:r>
            <w:r>
              <w:tab/>
              <w:t>balónek – MÁŠ JE NA NOSE, přečíst text</w:t>
            </w:r>
          </w:p>
          <w:p w:rsidR="00526A99" w:rsidRDefault="00526A99" w:rsidP="00526A99">
            <w:r>
              <w:t>str. 34</w:t>
            </w:r>
          </w:p>
          <w:p w:rsidR="00526A99" w:rsidRDefault="00526A99" w:rsidP="00526A99">
            <w:r>
              <w:t>•</w:t>
            </w:r>
            <w:r>
              <w:tab/>
              <w:t>tulipán – přečíst slova</w:t>
            </w:r>
          </w:p>
          <w:p w:rsidR="00526A99" w:rsidRDefault="00526A99" w:rsidP="00526A99">
            <w:r>
              <w:t>•</w:t>
            </w:r>
            <w:r>
              <w:tab/>
              <w:t>trojúhelník – vyberte vhodné slovo (makovice, tulipány)</w:t>
            </w:r>
          </w:p>
          <w:p w:rsidR="00526A99" w:rsidRDefault="00526A99" w:rsidP="00526A99">
            <w:r>
              <w:t>•</w:t>
            </w:r>
            <w:r>
              <w:tab/>
              <w:t xml:space="preserve">balónek – tajenka se skládá z červených </w:t>
            </w:r>
            <w:proofErr w:type="gramStart"/>
            <w:r>
              <w:t>písmen , které</w:t>
            </w:r>
            <w:proofErr w:type="gramEnd"/>
            <w:r>
              <w:t xml:space="preserve"> najdete v prvním cvičení, text přečtěte</w:t>
            </w:r>
          </w:p>
          <w:p w:rsidR="00526A99" w:rsidRDefault="00526A99" w:rsidP="00526A99"/>
          <w:p w:rsidR="00526A99" w:rsidRDefault="00526A99" w:rsidP="00526A99">
            <w:r>
              <w:t>PÍSANKA</w:t>
            </w:r>
          </w:p>
          <w:p w:rsidR="00526A99" w:rsidRDefault="00526A99" w:rsidP="00526A99">
            <w:r>
              <w:t>str. 19 – 27</w:t>
            </w:r>
          </w:p>
          <w:p w:rsidR="00526A99" w:rsidRDefault="00526A99" w:rsidP="00526A99">
            <w:r>
              <w:t>•</w:t>
            </w:r>
            <w:r>
              <w:tab/>
              <w:t xml:space="preserve">nová písmena, která se </w:t>
            </w:r>
            <w:proofErr w:type="gramStart"/>
            <w:r>
              <w:t>budete</w:t>
            </w:r>
            <w:proofErr w:type="gramEnd"/>
            <w:r>
              <w:t xml:space="preserve"> muset naučit doma </w:t>
            </w:r>
            <w:proofErr w:type="gramStart"/>
            <w:r>
              <w:t>jsou</w:t>
            </w:r>
            <w:proofErr w:type="gramEnd"/>
            <w:r>
              <w:t xml:space="preserve"> H, T, b, B </w:t>
            </w:r>
            <w:r>
              <w:t> kdybyste si nevěděli rady se správným způsobem psaní daného písmena, neváhejte mě kontaktovat</w:t>
            </w:r>
          </w:p>
          <w:p w:rsidR="00526A99" w:rsidRDefault="00526A99" w:rsidP="00526A99"/>
          <w:p w:rsidR="00526A99" w:rsidRDefault="00526A99" w:rsidP="00526A99">
            <w:r>
              <w:t>LITERATURA</w:t>
            </w:r>
          </w:p>
          <w:p w:rsidR="00526A99" w:rsidRDefault="00526A99" w:rsidP="00526A99">
            <w:r>
              <w:t>•</w:t>
            </w:r>
            <w:r>
              <w:tab/>
              <w:t>čtěte si pohádky a ptejte se dětí na různé otázky, které se vztahují k přečtenému textu</w:t>
            </w:r>
          </w:p>
          <w:p w:rsidR="00C51D0B" w:rsidRDefault="00526A99" w:rsidP="00526A99">
            <w:r>
              <w:t>•</w:t>
            </w:r>
            <w:r>
              <w:tab/>
              <w:t>dále také můžete poslouchat audio (př. https://www.youtube.com/watch?v=xDIAPHzSBfI , https://www.youtube.com/watch?v=jwNjchSlSs4 )</w:t>
            </w:r>
          </w:p>
        </w:tc>
      </w:tr>
      <w:tr w:rsidR="00C51D0B" w:rsidTr="009975F0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6902DE" w:rsidRDefault="00E928F0">
            <w:pPr>
              <w:rPr>
                <w:b/>
              </w:rPr>
            </w:pPr>
            <w:r w:rsidRPr="006902DE">
              <w:rPr>
                <w:b/>
              </w:rPr>
              <w:lastRenderedPageBreak/>
              <w:t xml:space="preserve">Anglický jazyk – </w:t>
            </w:r>
            <w:r w:rsidR="006902DE" w:rsidRPr="006902DE">
              <w:rPr>
                <w:b/>
              </w:rPr>
              <w:t>učitel: Veronika Pastýříková               kontakt:  Veronika.Pastyrikova@zshajeslany.cz</w:t>
            </w:r>
          </w:p>
        </w:tc>
      </w:tr>
      <w:tr w:rsidR="00C51D0B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063618" w:rsidRPr="00063618" w:rsidRDefault="00063618" w:rsidP="00063618">
            <w:r w:rsidRPr="00063618">
              <w:rPr>
                <w:b/>
              </w:rPr>
              <w:t>•</w:t>
            </w:r>
            <w:r w:rsidRPr="00063618">
              <w:tab/>
              <w:t xml:space="preserve">žáci měli za úkol přinést na hodinu anglického jazyka fotografie rodiny, tyto fotky si prosím prohlédněte a ptejte se dětí: </w:t>
            </w:r>
            <w:proofErr w:type="spellStart"/>
            <w:r w:rsidRPr="00063618">
              <w:t>Who</w:t>
            </w:r>
            <w:proofErr w:type="spellEnd"/>
            <w:r w:rsidRPr="00063618">
              <w:t xml:space="preserve"> </w:t>
            </w:r>
            <w:proofErr w:type="spellStart"/>
            <w:r w:rsidRPr="00063618">
              <w:t>is</w:t>
            </w:r>
            <w:proofErr w:type="spellEnd"/>
            <w:r w:rsidRPr="00063618">
              <w:t xml:space="preserve"> </w:t>
            </w:r>
            <w:proofErr w:type="spellStart"/>
            <w:r w:rsidRPr="00063618">
              <w:t>this</w:t>
            </w:r>
            <w:proofErr w:type="spellEnd"/>
            <w:r w:rsidRPr="00063618">
              <w:t xml:space="preserve">? Žáci budou odpovídat: </w:t>
            </w:r>
            <w:proofErr w:type="spellStart"/>
            <w:r w:rsidRPr="00063618">
              <w:t>This</w:t>
            </w:r>
            <w:proofErr w:type="spellEnd"/>
            <w:r w:rsidRPr="00063618">
              <w:t xml:space="preserve"> </w:t>
            </w:r>
            <w:proofErr w:type="spellStart"/>
            <w:r w:rsidRPr="00063618">
              <w:t>is</w:t>
            </w:r>
            <w:proofErr w:type="spellEnd"/>
            <w:r w:rsidRPr="00063618">
              <w:t xml:space="preserve"> </w:t>
            </w:r>
            <w:proofErr w:type="spellStart"/>
            <w:r w:rsidRPr="00063618">
              <w:t>mum</w:t>
            </w:r>
            <w:proofErr w:type="spellEnd"/>
            <w:r w:rsidRPr="00063618">
              <w:t>/</w:t>
            </w:r>
            <w:proofErr w:type="spellStart"/>
            <w:r w:rsidRPr="00063618">
              <w:t>dad</w:t>
            </w:r>
            <w:proofErr w:type="spellEnd"/>
            <w:r w:rsidRPr="00063618">
              <w:t>/</w:t>
            </w:r>
            <w:proofErr w:type="spellStart"/>
            <w:r w:rsidRPr="00063618">
              <w:t>sister</w:t>
            </w:r>
            <w:proofErr w:type="spellEnd"/>
            <w:r w:rsidRPr="00063618">
              <w:t>/</w:t>
            </w:r>
            <w:proofErr w:type="spellStart"/>
            <w:r w:rsidRPr="00063618">
              <w:t>brother</w:t>
            </w:r>
            <w:proofErr w:type="spellEnd"/>
            <w:r w:rsidRPr="00063618">
              <w:t>.</w:t>
            </w:r>
          </w:p>
          <w:p w:rsidR="00063618" w:rsidRPr="00063618" w:rsidRDefault="00063618" w:rsidP="00063618">
            <w:r w:rsidRPr="00063618">
              <w:t>•</w:t>
            </w:r>
            <w:r w:rsidRPr="00063618">
              <w:tab/>
              <w:t>pokud angličtinu neovládáte, úkolu se věnovat nemusíte, jen prosím procvičujte tato 4 slova (</w:t>
            </w:r>
            <w:proofErr w:type="spellStart"/>
            <w:r w:rsidRPr="00063618">
              <w:t>mum</w:t>
            </w:r>
            <w:proofErr w:type="spellEnd"/>
            <w:r w:rsidRPr="00063618">
              <w:t xml:space="preserve">, </w:t>
            </w:r>
            <w:proofErr w:type="spellStart"/>
            <w:r w:rsidRPr="00063618">
              <w:t>dad</w:t>
            </w:r>
            <w:proofErr w:type="spellEnd"/>
            <w:r w:rsidRPr="00063618">
              <w:t xml:space="preserve">, </w:t>
            </w:r>
            <w:proofErr w:type="spellStart"/>
            <w:r w:rsidRPr="00063618">
              <w:t>sister</w:t>
            </w:r>
            <w:proofErr w:type="spellEnd"/>
            <w:r w:rsidRPr="00063618">
              <w:t xml:space="preserve">, </w:t>
            </w:r>
            <w:proofErr w:type="spellStart"/>
            <w:r w:rsidRPr="00063618">
              <w:t>brother</w:t>
            </w:r>
            <w:proofErr w:type="spellEnd"/>
            <w:r w:rsidRPr="00063618">
              <w:t>)</w:t>
            </w:r>
          </w:p>
          <w:p w:rsidR="00C51D0B" w:rsidRPr="006902DE" w:rsidRDefault="00063618" w:rsidP="00063618">
            <w:pPr>
              <w:rPr>
                <w:b/>
              </w:rPr>
            </w:pPr>
            <w:r w:rsidRPr="00063618">
              <w:t>•</w:t>
            </w:r>
            <w:r w:rsidRPr="00063618">
              <w:tab/>
              <w:t>TENTO ÚKOL MOHOU SPLNIT I ŽÁCI, KTEŘÍ MAJÍ NA ANGLICKÝ JAZYK JINOU PANÍ UČITELKU (jsme domluvené).</w:t>
            </w:r>
          </w:p>
        </w:tc>
      </w:tr>
      <w:tr w:rsidR="00C51D0B" w:rsidTr="009975F0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6902DE" w:rsidRDefault="00E928F0" w:rsidP="007E48F5">
            <w:pPr>
              <w:rPr>
                <w:b/>
              </w:rPr>
            </w:pPr>
            <w:r w:rsidRPr="006902DE">
              <w:rPr>
                <w:b/>
              </w:rPr>
              <w:t xml:space="preserve">Anglický jazyk – učitel: </w:t>
            </w:r>
            <w:r w:rsidR="007E48F5" w:rsidRPr="007E48F5">
              <w:rPr>
                <w:b/>
              </w:rPr>
              <w:t xml:space="preserve">Bc. Lucie </w:t>
            </w:r>
            <w:proofErr w:type="gramStart"/>
            <w:r w:rsidR="007E48F5" w:rsidRPr="007E48F5">
              <w:rPr>
                <w:b/>
              </w:rPr>
              <w:t>Fricová</w:t>
            </w:r>
            <w:r w:rsidRPr="006902DE">
              <w:rPr>
                <w:b/>
              </w:rPr>
              <w:t xml:space="preserve">                 kontakt</w:t>
            </w:r>
            <w:proofErr w:type="gramEnd"/>
            <w:r w:rsidRPr="006902DE">
              <w:rPr>
                <w:b/>
              </w:rPr>
              <w:t>:</w:t>
            </w:r>
            <w:r w:rsidR="007E48F5">
              <w:rPr>
                <w:b/>
              </w:rPr>
              <w:t xml:space="preserve"> Lucie.Fricova</w:t>
            </w:r>
            <w:r w:rsidR="007E48F5" w:rsidRPr="006902DE">
              <w:rPr>
                <w:b/>
              </w:rPr>
              <w:t>@zshajeslany.cz</w:t>
            </w:r>
          </w:p>
        </w:tc>
      </w:tr>
      <w:tr w:rsidR="00C51D0B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8174F1" w:rsidRPr="008174F1" w:rsidRDefault="008174F1" w:rsidP="008174F1">
            <w:bookmarkStart w:id="0" w:name="_GoBack"/>
            <w:r w:rsidRPr="008174F1">
              <w:t>Téma: Rodina</w:t>
            </w:r>
          </w:p>
          <w:p w:rsidR="008174F1" w:rsidRPr="008174F1" w:rsidRDefault="008174F1" w:rsidP="008174F1">
            <w:r w:rsidRPr="008174F1">
              <w:t xml:space="preserve">Slovní zásoba: my- moje, a </w:t>
            </w:r>
            <w:proofErr w:type="spellStart"/>
            <w:r w:rsidRPr="008174F1">
              <w:t>mother</w:t>
            </w:r>
            <w:proofErr w:type="spellEnd"/>
            <w:r w:rsidRPr="008174F1">
              <w:t xml:space="preserve">  (</w:t>
            </w:r>
            <w:proofErr w:type="spellStart"/>
            <w:r w:rsidRPr="008174F1">
              <w:t>mum</w:t>
            </w:r>
            <w:proofErr w:type="spellEnd"/>
            <w:r w:rsidRPr="008174F1">
              <w:t xml:space="preserve">) – maminka, a </w:t>
            </w:r>
            <w:proofErr w:type="spellStart"/>
            <w:r w:rsidRPr="008174F1">
              <w:t>father</w:t>
            </w:r>
            <w:proofErr w:type="spellEnd"/>
            <w:r w:rsidRPr="008174F1">
              <w:t xml:space="preserve"> (</w:t>
            </w:r>
            <w:proofErr w:type="spellStart"/>
            <w:r w:rsidRPr="008174F1">
              <w:t>dad</w:t>
            </w:r>
            <w:proofErr w:type="spellEnd"/>
            <w:r w:rsidRPr="008174F1">
              <w:t xml:space="preserve">) – tatínek, a </w:t>
            </w:r>
            <w:proofErr w:type="spellStart"/>
            <w:r w:rsidRPr="008174F1">
              <w:t>sister</w:t>
            </w:r>
            <w:proofErr w:type="spellEnd"/>
            <w:r w:rsidRPr="008174F1">
              <w:t xml:space="preserve"> – sestra, a </w:t>
            </w:r>
            <w:proofErr w:type="spellStart"/>
            <w:r w:rsidRPr="008174F1">
              <w:t>brother</w:t>
            </w:r>
            <w:proofErr w:type="spellEnd"/>
            <w:r w:rsidRPr="008174F1">
              <w:t xml:space="preserve"> – bratr, </w:t>
            </w:r>
            <w:proofErr w:type="spellStart"/>
            <w:r w:rsidRPr="008174F1">
              <w:t>me</w:t>
            </w:r>
            <w:proofErr w:type="spellEnd"/>
            <w:r w:rsidRPr="008174F1">
              <w:t xml:space="preserve"> – já</w:t>
            </w:r>
          </w:p>
          <w:p w:rsidR="008174F1" w:rsidRPr="008174F1" w:rsidRDefault="008174F1" w:rsidP="008174F1">
            <w:r w:rsidRPr="008174F1">
              <w:t xml:space="preserve">Dejte dětem Vaší rodinou fotografii (v případě, že nemáte fotografii, mohou si děti nakreslit obrázek). Měly by umět říct, kdo je kdo. Např.: </w:t>
            </w:r>
            <w:proofErr w:type="spellStart"/>
            <w:r w:rsidRPr="008174F1">
              <w:t>This</w:t>
            </w:r>
            <w:proofErr w:type="spellEnd"/>
            <w:r w:rsidRPr="008174F1">
              <w:t xml:space="preserve"> </w:t>
            </w:r>
            <w:proofErr w:type="spellStart"/>
            <w:proofErr w:type="gramStart"/>
            <w:r w:rsidRPr="008174F1">
              <w:t>is</w:t>
            </w:r>
            <w:proofErr w:type="spellEnd"/>
            <w:proofErr w:type="gramEnd"/>
            <w:r w:rsidRPr="008174F1">
              <w:t xml:space="preserve"> my </w:t>
            </w:r>
            <w:proofErr w:type="spellStart"/>
            <w:r w:rsidRPr="008174F1">
              <w:t>mum</w:t>
            </w:r>
            <w:proofErr w:type="spellEnd"/>
            <w:r w:rsidRPr="008174F1">
              <w:t xml:space="preserve"> Petra. (Toto je moje maminka Petra). V případě, že neumíte anglicky, postačí jen slovíčko a </w:t>
            </w:r>
            <w:proofErr w:type="spellStart"/>
            <w:r w:rsidRPr="008174F1">
              <w:t>mum</w:t>
            </w:r>
            <w:proofErr w:type="spellEnd"/>
            <w:r w:rsidRPr="008174F1">
              <w:t>.</w:t>
            </w:r>
          </w:p>
          <w:p w:rsidR="008174F1" w:rsidRPr="008174F1" w:rsidRDefault="008174F1" w:rsidP="008174F1">
            <w:r w:rsidRPr="008174F1">
              <w:t>Jsem Vám k dispozici na školním emailu pro případné dotazy.</w:t>
            </w:r>
          </w:p>
          <w:p w:rsidR="00C51D0B" w:rsidRPr="006902DE" w:rsidRDefault="008174F1" w:rsidP="008174F1">
            <w:pPr>
              <w:rPr>
                <w:b/>
              </w:rPr>
            </w:pPr>
            <w:r w:rsidRPr="008174F1">
              <w:t>Děkuji za spolupráci. S pozdravem a přáním pevného zdraví Lucie Fricová.</w:t>
            </w:r>
            <w:bookmarkEnd w:id="0"/>
          </w:p>
        </w:tc>
      </w:tr>
      <w:tr w:rsidR="00C51D0B" w:rsidTr="009975F0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6902DE" w:rsidRDefault="00E928F0">
            <w:pPr>
              <w:rPr>
                <w:b/>
              </w:rPr>
            </w:pPr>
            <w:r w:rsidRPr="006902DE">
              <w:rPr>
                <w:b/>
              </w:rPr>
              <w:t xml:space="preserve">Matematika – </w:t>
            </w:r>
            <w:r w:rsidR="006902DE" w:rsidRPr="006902DE">
              <w:rPr>
                <w:b/>
              </w:rPr>
              <w:t>učitel: Veronika Pastýříková               kontakt:  Veronika.Pastyrikova@zshajeslany.cz</w:t>
            </w:r>
          </w:p>
        </w:tc>
      </w:tr>
      <w:tr w:rsidR="00C51D0B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526A99" w:rsidRPr="00526A99" w:rsidRDefault="00526A99" w:rsidP="00526A99">
            <w:r w:rsidRPr="00526A99">
              <w:t>UČEBNICE</w:t>
            </w:r>
          </w:p>
          <w:p w:rsidR="00526A99" w:rsidRPr="00526A99" w:rsidRDefault="00526A99" w:rsidP="00526A99">
            <w:r w:rsidRPr="00526A99">
              <w:t>str. 26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1 – červené obdélníky - stejný počet, modré obdélníky - o 3 méně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2 – znázornění prosím proveďte podle přiloženého obrázku (stejný počet korun jako Jan a 4 škrtnout jako o čtyři méně)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3, 4 – škrtnout vždy daný počet obrázků a vymyslet příklad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5 – úlohu vyřešte ústně (žáci by měli vymyslet příklad: 14 – 3 = 11)</w:t>
            </w:r>
          </w:p>
          <w:p w:rsidR="00526A99" w:rsidRPr="00526A99" w:rsidRDefault="00526A99" w:rsidP="00526A99">
            <w:r w:rsidRPr="00526A99">
              <w:t>str. 27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1 – nakreslit červených kostek vždy o 3 méně než modrých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2, 3 – vyřešte úlohy podle vzoru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4 – pamětné počítání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5 – přepsat a vypočítat příklady do školního sešitu (sešit s pejsky)</w:t>
            </w:r>
          </w:p>
          <w:p w:rsidR="00526A99" w:rsidRPr="00526A99" w:rsidRDefault="00526A99" w:rsidP="00526A99">
            <w:r w:rsidRPr="00526A99">
              <w:t>str. 28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  <w:t>Co je to kilogram? Jednotka hmotnosti, říká nám, jak je něco těžké. Vyznačíme ho jako kg.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1 – přečíst a opsat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2 – úlohu vyřešte podle vzoru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3, 4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5 – vypočítat, u výsledku bude vždy napsáno kg (pozor, písmeno g jsme se neučili, nejdříve tedy natrénovat psaní g)</w:t>
            </w:r>
          </w:p>
          <w:p w:rsidR="00526A99" w:rsidRPr="00526A99" w:rsidRDefault="00526A99" w:rsidP="00526A99">
            <w:r w:rsidRPr="00526A99">
              <w:lastRenderedPageBreak/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 xml:space="preserve"> 6 – počítání ústně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7 – co se nehodí, škrtněte (ocet, mléko, stužku, benzín, látku na šaty, šťávu)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8 – ústně vytvořte příklad a odpověď zapište</w:t>
            </w:r>
          </w:p>
          <w:p w:rsidR="00526A99" w:rsidRPr="00526A99" w:rsidRDefault="00526A99" w:rsidP="00526A99">
            <w:r w:rsidRPr="00526A99">
              <w:t>str. 29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1, 2 – slovní úlohy vypočítejte podle vzoru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3, 5 – znázornění více a méně, vytvoření příkladu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4, 6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7 – slovní úlohu vyřešte podle vzoru</w:t>
            </w:r>
          </w:p>
          <w:p w:rsidR="00526A99" w:rsidRPr="00526A99" w:rsidRDefault="00526A99" w:rsidP="00526A99">
            <w:r w:rsidRPr="00526A99">
              <w:t>str. 30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1 – vypočítat písemným sčítáním (jednotky pod jednotky, desítky pod desítky)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2, 3 – vypočítejte podle vzoru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4 – souhrnné opakování (nezapomenout napsat za výsledek správnou jednotku)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6 a), b) – napsat znázornění, výpočet a odpověď do školního sešitu podle vzoru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6 c)</w:t>
            </w:r>
          </w:p>
          <w:p w:rsidR="00526A99" w:rsidRPr="00526A99" w:rsidRDefault="00526A99" w:rsidP="00526A99">
            <w:r w:rsidRPr="00526A99">
              <w:t>str. 31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1, 7 – pomocí počítadla nebo víček vypočítat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2, 3 – vyřešte úlohu podle vzoru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4 – vypočítejte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5 – ústní procvičování</w:t>
            </w:r>
          </w:p>
          <w:p w:rsidR="00526A99" w:rsidRPr="00526A99" w:rsidRDefault="00526A99" w:rsidP="00526A99">
            <w:r w:rsidRPr="00526A99">
              <w:t>•</w:t>
            </w:r>
            <w:r w:rsidRPr="00526A99">
              <w:tab/>
            </w:r>
            <w:proofErr w:type="spellStart"/>
            <w:r w:rsidRPr="00526A99">
              <w:t>cv</w:t>
            </w:r>
            <w:proofErr w:type="spellEnd"/>
            <w:r w:rsidRPr="00526A99">
              <w:t>. 6 – ústně vytvořte příklad a výsledek zapište</w:t>
            </w:r>
          </w:p>
          <w:p w:rsidR="00526A99" w:rsidRPr="00526A99" w:rsidRDefault="00526A99" w:rsidP="00526A99"/>
          <w:p w:rsidR="00526A99" w:rsidRPr="00526A99" w:rsidRDefault="00526A99" w:rsidP="00526A99">
            <w:r w:rsidRPr="00526A99">
              <w:t>Domu Vám posílám početník str. 9, kde budou žáci trénovat sčítání a odčítání v oboru do 20 bez přechodu desítky.</w:t>
            </w:r>
          </w:p>
          <w:p w:rsidR="00526A99" w:rsidRDefault="00526A99" w:rsidP="00526A99">
            <w:pPr>
              <w:rPr>
                <w:b/>
              </w:rPr>
            </w:pPr>
          </w:p>
          <w:p w:rsidR="00526A99" w:rsidRDefault="00526A99" w:rsidP="00526A99">
            <w:r>
              <w:t>VZORY SLOVNÍCH ÚLOH:</w:t>
            </w:r>
          </w:p>
          <w:p w:rsidR="00526A99" w:rsidRDefault="00526A99" w:rsidP="00526A99"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3AAAAD23" wp14:editId="40C0F394">
                  <wp:simplePos x="0" y="0"/>
                  <wp:positionH relativeFrom="column">
                    <wp:posOffset>2941955</wp:posOffset>
                  </wp:positionH>
                  <wp:positionV relativeFrom="paragraph">
                    <wp:posOffset>114935</wp:posOffset>
                  </wp:positionV>
                  <wp:extent cx="3230245" cy="880110"/>
                  <wp:effectExtent l="0" t="0" r="8255" b="0"/>
                  <wp:wrapTight wrapText="bothSides">
                    <wp:wrapPolygon edited="0">
                      <wp:start x="0" y="0"/>
                      <wp:lineTo x="0" y="21039"/>
                      <wp:lineTo x="21528" y="21039"/>
                      <wp:lineTo x="21528" y="0"/>
                      <wp:lineTo x="0" y="0"/>
                    </wp:wrapPolygon>
                  </wp:wrapTight>
                  <wp:docPr id="2" name="Obrázek 2" descr="Obsah obrázku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ímek obrazovky 2020-03-15 v 20.09.38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4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1" locked="0" layoutInCell="1" allowOverlap="1" wp14:anchorId="454D42C4" wp14:editId="4007366A">
                  <wp:simplePos x="0" y="0"/>
                  <wp:positionH relativeFrom="column">
                    <wp:posOffset>-313055</wp:posOffset>
                  </wp:positionH>
                  <wp:positionV relativeFrom="paragraph">
                    <wp:posOffset>113453</wp:posOffset>
                  </wp:positionV>
                  <wp:extent cx="2785533" cy="1741189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72" y="21427"/>
                      <wp:lineTo x="21472" y="0"/>
                      <wp:lineTo x="0" y="0"/>
                    </wp:wrapPolygon>
                  </wp:wrapTight>
                  <wp:docPr id="1" name="Obrázek 1" descr="Obsah obrázku text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nímek obrazovky 2020-03-15 v 20.09.24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533" cy="174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A99" w:rsidRDefault="00526A99" w:rsidP="00526A99"/>
          <w:p w:rsidR="00526A99" w:rsidRDefault="00526A99" w:rsidP="00526A99"/>
          <w:p w:rsidR="00526A99" w:rsidRDefault="00526A99" w:rsidP="00526A99"/>
          <w:p w:rsidR="00526A99" w:rsidRDefault="00526A99" w:rsidP="00526A99"/>
          <w:p w:rsidR="00526A99" w:rsidRDefault="00526A99" w:rsidP="00526A99"/>
          <w:p w:rsidR="00526A99" w:rsidRDefault="00063618" w:rsidP="00526A99"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6FBF58D8" wp14:editId="1AC05C98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62865</wp:posOffset>
                  </wp:positionV>
                  <wp:extent cx="2870200" cy="1823085"/>
                  <wp:effectExtent l="0" t="0" r="6350" b="5715"/>
                  <wp:wrapTight wrapText="bothSides">
                    <wp:wrapPolygon edited="0">
                      <wp:start x="0" y="0"/>
                      <wp:lineTo x="0" y="21442"/>
                      <wp:lineTo x="21504" y="21442"/>
                      <wp:lineTo x="21504" y="0"/>
                      <wp:lineTo x="0" y="0"/>
                    </wp:wrapPolygon>
                  </wp:wrapTight>
                  <wp:docPr id="3" name="Obrázek 3" descr="Obsah obrázku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nímek obrazovky 2020-03-15 v 20.09.47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A99" w:rsidRDefault="00526A99" w:rsidP="00526A99"/>
          <w:p w:rsidR="00526A99" w:rsidRDefault="00526A99" w:rsidP="00526A99"/>
          <w:p w:rsidR="00526A99" w:rsidRDefault="00526A99" w:rsidP="00526A99"/>
          <w:p w:rsidR="00526A99" w:rsidRPr="00526A99" w:rsidRDefault="00526A99" w:rsidP="00526A99">
            <w:pPr>
              <w:rPr>
                <w:b/>
              </w:rPr>
            </w:pPr>
          </w:p>
          <w:p w:rsidR="00526A99" w:rsidRPr="00526A99" w:rsidRDefault="00526A99" w:rsidP="00526A99">
            <w:pPr>
              <w:rPr>
                <w:b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1" locked="0" layoutInCell="1" allowOverlap="1" wp14:anchorId="60ACEBF0" wp14:editId="64E4434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101600</wp:posOffset>
                  </wp:positionV>
                  <wp:extent cx="3073400" cy="667385"/>
                  <wp:effectExtent l="0" t="0" r="0" b="0"/>
                  <wp:wrapTight wrapText="bothSides">
                    <wp:wrapPolygon edited="0">
                      <wp:start x="0" y="0"/>
                      <wp:lineTo x="0" y="20963"/>
                      <wp:lineTo x="21421" y="20963"/>
                      <wp:lineTo x="21421" y="0"/>
                      <wp:lineTo x="0" y="0"/>
                    </wp:wrapPolygon>
                  </wp:wrapTight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nímek obrazovky 2020-03-15 v 20.09.5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A99" w:rsidRPr="00526A99" w:rsidRDefault="00526A99" w:rsidP="00526A99">
            <w:pPr>
              <w:rPr>
                <w:b/>
              </w:rPr>
            </w:pPr>
          </w:p>
          <w:p w:rsidR="00526A99" w:rsidRPr="00526A99" w:rsidRDefault="00526A99" w:rsidP="00526A99">
            <w:pPr>
              <w:rPr>
                <w:b/>
              </w:rPr>
            </w:pPr>
          </w:p>
          <w:p w:rsidR="00526A99" w:rsidRPr="00526A99" w:rsidRDefault="00526A99" w:rsidP="00526A99">
            <w:pPr>
              <w:rPr>
                <w:b/>
              </w:rPr>
            </w:pPr>
          </w:p>
          <w:p w:rsidR="00526A99" w:rsidRPr="00526A99" w:rsidRDefault="00526A99" w:rsidP="00526A99">
            <w:pPr>
              <w:rPr>
                <w:b/>
              </w:rPr>
            </w:pPr>
          </w:p>
          <w:p w:rsidR="00526A99" w:rsidRPr="00526A99" w:rsidRDefault="00526A99" w:rsidP="00526A99">
            <w:pPr>
              <w:rPr>
                <w:b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1" locked="0" layoutInCell="1" allowOverlap="1" wp14:anchorId="23F60CFB" wp14:editId="315CBB4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81915</wp:posOffset>
                  </wp:positionV>
                  <wp:extent cx="245999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410" y="21330"/>
                      <wp:lineTo x="21410" y="0"/>
                      <wp:lineTo x="0" y="0"/>
                    </wp:wrapPolygon>
                  </wp:wrapTight>
                  <wp:docPr id="8" name="Obrázek 8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nímek obrazovky 2020-03-15 v 20.10.3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A99" w:rsidRDefault="00526A99" w:rsidP="00526A99">
            <w:pPr>
              <w:rPr>
                <w:b/>
              </w:rPr>
            </w:pPr>
          </w:p>
          <w:p w:rsidR="00526A99" w:rsidRDefault="00526A99" w:rsidP="00526A99">
            <w:pPr>
              <w:rPr>
                <w:b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4D8927D9" wp14:editId="21CA8B3F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4445</wp:posOffset>
                  </wp:positionV>
                  <wp:extent cx="2649855" cy="838835"/>
                  <wp:effectExtent l="0" t="0" r="0" b="0"/>
                  <wp:wrapTight wrapText="bothSides">
                    <wp:wrapPolygon edited="0">
                      <wp:start x="0" y="0"/>
                      <wp:lineTo x="0" y="21093"/>
                      <wp:lineTo x="21429" y="21093"/>
                      <wp:lineTo x="21429" y="0"/>
                      <wp:lineTo x="0" y="0"/>
                    </wp:wrapPolygon>
                  </wp:wrapTight>
                  <wp:docPr id="6" name="Obrázek 6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nímek obrazovky 2020-03-15 v 20.10.2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A99" w:rsidRDefault="00526A99" w:rsidP="00526A99">
            <w:pPr>
              <w:rPr>
                <w:b/>
              </w:rPr>
            </w:pPr>
          </w:p>
          <w:p w:rsidR="00526A99" w:rsidRDefault="00526A99" w:rsidP="00526A99">
            <w:pPr>
              <w:rPr>
                <w:b/>
              </w:rPr>
            </w:pPr>
          </w:p>
          <w:p w:rsidR="00526A99" w:rsidRDefault="00526A99" w:rsidP="00526A99">
            <w:pPr>
              <w:rPr>
                <w:b/>
              </w:rPr>
            </w:pPr>
          </w:p>
          <w:p w:rsidR="00526A99" w:rsidRDefault="00526A99" w:rsidP="00526A99">
            <w:pPr>
              <w:rPr>
                <w:b/>
              </w:rPr>
            </w:pPr>
          </w:p>
          <w:p w:rsidR="00526A99" w:rsidRDefault="00526A99" w:rsidP="00526A99">
            <w:pPr>
              <w:rPr>
                <w:b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1" locked="0" layoutInCell="1" allowOverlap="1" wp14:anchorId="724CBA70" wp14:editId="049950A1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50800</wp:posOffset>
                  </wp:positionV>
                  <wp:extent cx="2667000" cy="1812925"/>
                  <wp:effectExtent l="0" t="0" r="0" b="0"/>
                  <wp:wrapTight wrapText="bothSides">
                    <wp:wrapPolygon edited="0">
                      <wp:start x="0" y="0"/>
                      <wp:lineTo x="0" y="21335"/>
                      <wp:lineTo x="21446" y="21335"/>
                      <wp:lineTo x="21446" y="0"/>
                      <wp:lineTo x="0" y="0"/>
                    </wp:wrapPolygon>
                  </wp:wrapTight>
                  <wp:docPr id="7" name="Obrázek 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nímek obrazovky 2020-03-15 v 20.10.2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A99" w:rsidRDefault="00526A99" w:rsidP="00526A99">
            <w:pPr>
              <w:rPr>
                <w:b/>
              </w:rPr>
            </w:pPr>
          </w:p>
          <w:p w:rsidR="00526A99" w:rsidRDefault="00526A99" w:rsidP="00526A99">
            <w:pPr>
              <w:rPr>
                <w:b/>
              </w:rPr>
            </w:pPr>
          </w:p>
          <w:p w:rsidR="00526A99" w:rsidRDefault="00526A99" w:rsidP="00526A99">
            <w:pPr>
              <w:rPr>
                <w:b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1" locked="0" layoutInCell="1" allowOverlap="1" wp14:anchorId="08B6E039" wp14:editId="6AC492D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13970</wp:posOffset>
                  </wp:positionV>
                  <wp:extent cx="2677795" cy="1718310"/>
                  <wp:effectExtent l="0" t="0" r="8255" b="0"/>
                  <wp:wrapTight wrapText="bothSides">
                    <wp:wrapPolygon edited="0">
                      <wp:start x="0" y="0"/>
                      <wp:lineTo x="0" y="21313"/>
                      <wp:lineTo x="21513" y="21313"/>
                      <wp:lineTo x="21513" y="0"/>
                      <wp:lineTo x="0" y="0"/>
                    </wp:wrapPolygon>
                  </wp:wrapTight>
                  <wp:docPr id="5" name="Obrázek 5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nímek obrazovky 2020-03-15 v 20.10.0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95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A99" w:rsidRDefault="00526A99" w:rsidP="00526A99">
            <w:pPr>
              <w:rPr>
                <w:b/>
              </w:rPr>
            </w:pPr>
          </w:p>
          <w:p w:rsidR="00526A99" w:rsidRPr="00526A99" w:rsidRDefault="00526A99" w:rsidP="00526A99">
            <w:pPr>
              <w:rPr>
                <w:b/>
              </w:rPr>
            </w:pPr>
          </w:p>
          <w:p w:rsidR="00526A99" w:rsidRPr="00526A99" w:rsidRDefault="00526A99" w:rsidP="00526A99">
            <w:pPr>
              <w:rPr>
                <w:b/>
              </w:rPr>
            </w:pPr>
          </w:p>
          <w:p w:rsidR="00526A99" w:rsidRPr="006902DE" w:rsidRDefault="00526A99">
            <w:pPr>
              <w:rPr>
                <w:b/>
              </w:rPr>
            </w:pPr>
          </w:p>
        </w:tc>
      </w:tr>
      <w:tr w:rsidR="00E928F0" w:rsidTr="009975F0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E928F0" w:rsidRPr="006902DE" w:rsidRDefault="005F66DF">
            <w:pPr>
              <w:rPr>
                <w:b/>
              </w:rPr>
            </w:pPr>
            <w:r w:rsidRPr="006902DE">
              <w:rPr>
                <w:b/>
              </w:rPr>
              <w:lastRenderedPageBreak/>
              <w:t>Náš svět</w:t>
            </w:r>
            <w:r w:rsidR="00E928F0" w:rsidRPr="006902DE">
              <w:rPr>
                <w:b/>
              </w:rPr>
              <w:t xml:space="preserve"> – </w:t>
            </w:r>
            <w:r w:rsidR="006902DE" w:rsidRPr="006902DE">
              <w:rPr>
                <w:b/>
              </w:rPr>
              <w:t>učitel: Veronika Pastýříková               kontakt:  Veronika.Pastyrikova@zshajeslany.cz</w:t>
            </w:r>
          </w:p>
        </w:tc>
      </w:tr>
      <w:tr w:rsidR="00E928F0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063618" w:rsidRPr="00063618" w:rsidRDefault="00063618" w:rsidP="00063618">
            <w:r w:rsidRPr="00063618">
              <w:t>PRACOVNÍ SEŠIT</w:t>
            </w:r>
          </w:p>
          <w:p w:rsidR="00063618" w:rsidRPr="00063618" w:rsidRDefault="00063618" w:rsidP="00063618">
            <w:r w:rsidRPr="00063618">
              <w:t>str. 38</w:t>
            </w:r>
          </w:p>
          <w:p w:rsidR="00063618" w:rsidRPr="00063618" w:rsidRDefault="00063618" w:rsidP="00063618">
            <w:r w:rsidRPr="00063618">
              <w:t>•</w:t>
            </w:r>
            <w:r w:rsidRPr="00063618">
              <w:tab/>
            </w:r>
            <w:proofErr w:type="spellStart"/>
            <w:r w:rsidRPr="00063618">
              <w:t>cv</w:t>
            </w:r>
            <w:proofErr w:type="spellEnd"/>
            <w:r w:rsidRPr="00063618">
              <w:t>. 1 - přečtěte text s obrázky (zdatnější čtenáři mohou přečíst sami, ostatním bych doporučila, aby přečetli rodiče), po přečtení odpovězte na otázky</w:t>
            </w:r>
          </w:p>
          <w:p w:rsidR="00063618" w:rsidRPr="00063618" w:rsidRDefault="00063618" w:rsidP="00063618">
            <w:r w:rsidRPr="00063618">
              <w:t>•</w:t>
            </w:r>
            <w:r w:rsidRPr="00063618">
              <w:tab/>
            </w:r>
            <w:proofErr w:type="spellStart"/>
            <w:r w:rsidRPr="00063618">
              <w:t>cv</w:t>
            </w:r>
            <w:proofErr w:type="spellEnd"/>
            <w:r w:rsidRPr="00063618">
              <w:t>. 2 – cestu čápa vyznačte modře, cestu vlaštovky červeně</w:t>
            </w:r>
          </w:p>
          <w:p w:rsidR="00063618" w:rsidRPr="00063618" w:rsidRDefault="00063618" w:rsidP="00063618">
            <w:r w:rsidRPr="00063618">
              <w:t>str. 39</w:t>
            </w:r>
          </w:p>
          <w:p w:rsidR="00063618" w:rsidRPr="00063618" w:rsidRDefault="00063618" w:rsidP="00063618">
            <w:r w:rsidRPr="00063618">
              <w:t>•</w:t>
            </w:r>
            <w:r w:rsidRPr="00063618">
              <w:tab/>
            </w:r>
            <w:proofErr w:type="spellStart"/>
            <w:r w:rsidRPr="00063618">
              <w:t>cv</w:t>
            </w:r>
            <w:proofErr w:type="spellEnd"/>
            <w:r w:rsidRPr="00063618">
              <w:t>. 1 – květinu vybarvěte, spojte názvy se správnou částí rostliny, seznamte dědi s květinou Prvosenka jarní (petrklíč), přečtěte si básničku</w:t>
            </w:r>
          </w:p>
          <w:p w:rsidR="00063618" w:rsidRPr="00063618" w:rsidRDefault="00063618" w:rsidP="00063618">
            <w:r w:rsidRPr="00063618">
              <w:t>•</w:t>
            </w:r>
            <w:r w:rsidRPr="00063618">
              <w:tab/>
            </w:r>
            <w:proofErr w:type="spellStart"/>
            <w:r w:rsidRPr="00063618">
              <w:t>cv</w:t>
            </w:r>
            <w:proofErr w:type="spellEnd"/>
            <w:r w:rsidRPr="00063618">
              <w:t>. 2 – vyhledejte správné rostliny a zakroužkujte příslušnou barvou (sněženky zeleně – 4. obrázek, bledule modře – 3. obrázek, prvosenky žlutě – 1. obrázek, narcisy oranžově – 5. obrázek, tulipány růžově – 2. obrázek, krokusy fialově – 6. obrázek)</w:t>
            </w:r>
          </w:p>
          <w:p w:rsidR="00063618" w:rsidRPr="00063618" w:rsidRDefault="00063618" w:rsidP="00063618">
            <w:r w:rsidRPr="00063618">
              <w:t>str. 40</w:t>
            </w:r>
          </w:p>
          <w:p w:rsidR="00063618" w:rsidRPr="00063618" w:rsidRDefault="00063618" w:rsidP="00063618">
            <w:r w:rsidRPr="00063618">
              <w:t>•</w:t>
            </w:r>
            <w:r w:rsidRPr="00063618">
              <w:tab/>
            </w:r>
            <w:proofErr w:type="spellStart"/>
            <w:r w:rsidRPr="00063618">
              <w:t>cv</w:t>
            </w:r>
            <w:proofErr w:type="spellEnd"/>
            <w:r w:rsidRPr="00063618">
              <w:t>. 1 – splňte podle zadaní v sešitě</w:t>
            </w:r>
          </w:p>
          <w:p w:rsidR="00063618" w:rsidRPr="00063618" w:rsidRDefault="00063618" w:rsidP="00063618">
            <w:r w:rsidRPr="00063618">
              <w:t>•</w:t>
            </w:r>
            <w:r w:rsidRPr="00063618">
              <w:tab/>
            </w:r>
            <w:proofErr w:type="spellStart"/>
            <w:r w:rsidRPr="00063618">
              <w:t>cv</w:t>
            </w:r>
            <w:proofErr w:type="spellEnd"/>
            <w:r w:rsidRPr="00063618">
              <w:t>. 2 – BRAMBOR, RAJČE, PAPRIKA, SALÁT, ŘEDKVIČKA, HRÁCH, MRKEV</w:t>
            </w:r>
          </w:p>
          <w:p w:rsidR="00063618" w:rsidRPr="00063618" w:rsidRDefault="00063618" w:rsidP="00063618">
            <w:r w:rsidRPr="00063618">
              <w:t>•</w:t>
            </w:r>
            <w:r w:rsidRPr="00063618">
              <w:tab/>
              <w:t>rozdíl mezi SÁZENÍM a SETÍM – sejí se semínka a sází se sazenice, sazenice jsou už vyrostlé malé rostlinky ze semínek</w:t>
            </w:r>
          </w:p>
          <w:p w:rsidR="00063618" w:rsidRPr="00063618" w:rsidRDefault="00063618" w:rsidP="00063618">
            <w:r w:rsidRPr="00063618">
              <w:t>str. 41</w:t>
            </w:r>
          </w:p>
          <w:p w:rsidR="00063618" w:rsidRPr="00063618" w:rsidRDefault="00063618" w:rsidP="00063618">
            <w:r w:rsidRPr="00063618">
              <w:t>•</w:t>
            </w:r>
            <w:r w:rsidRPr="00063618">
              <w:tab/>
            </w:r>
            <w:proofErr w:type="spellStart"/>
            <w:r w:rsidRPr="00063618">
              <w:t>cv</w:t>
            </w:r>
            <w:proofErr w:type="spellEnd"/>
            <w:r w:rsidRPr="00063618">
              <w:t>. 1 – části stromu a keře spojte se správnými názvy</w:t>
            </w:r>
          </w:p>
          <w:p w:rsidR="00063618" w:rsidRPr="00063618" w:rsidRDefault="00063618" w:rsidP="00063618">
            <w:r w:rsidRPr="00063618">
              <w:t>•</w:t>
            </w:r>
            <w:r w:rsidRPr="00063618">
              <w:tab/>
            </w:r>
            <w:proofErr w:type="spellStart"/>
            <w:r w:rsidRPr="00063618">
              <w:t>cv</w:t>
            </w:r>
            <w:proofErr w:type="spellEnd"/>
            <w:r w:rsidRPr="00063618">
              <w:t>. 2 – přečtěte si básničku, ke každému stromu napište patřičné roční období (JARO, LÉTO, PODZIM, ZIMA)</w:t>
            </w:r>
          </w:p>
          <w:p w:rsidR="00E928F0" w:rsidRPr="006902DE" w:rsidRDefault="00063618" w:rsidP="00063618">
            <w:pPr>
              <w:rPr>
                <w:b/>
              </w:rPr>
            </w:pPr>
            <w:r w:rsidRPr="00063618">
              <w:t>•</w:t>
            </w:r>
            <w:r w:rsidRPr="00063618">
              <w:tab/>
            </w:r>
            <w:proofErr w:type="spellStart"/>
            <w:r w:rsidRPr="00063618">
              <w:t>cv</w:t>
            </w:r>
            <w:proofErr w:type="spellEnd"/>
            <w:r w:rsidRPr="00063618">
              <w:t>. 3</w:t>
            </w:r>
          </w:p>
        </w:tc>
      </w:tr>
      <w:tr w:rsidR="002728D3" w:rsidTr="009975F0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6902DE" w:rsidRDefault="002728D3" w:rsidP="007E48F5">
            <w:pPr>
              <w:rPr>
                <w:b/>
              </w:rPr>
            </w:pPr>
            <w:r w:rsidRPr="006902DE">
              <w:rPr>
                <w:b/>
              </w:rPr>
              <w:t>Hudební výchova – učitel:</w:t>
            </w:r>
            <w:r w:rsidR="007E48F5">
              <w:t xml:space="preserve"> </w:t>
            </w:r>
            <w:r w:rsidR="007E48F5" w:rsidRPr="007E48F5">
              <w:rPr>
                <w:b/>
              </w:rPr>
              <w:t>Mgr. Ivana Purchartová</w:t>
            </w:r>
            <w:r w:rsidRPr="006902DE">
              <w:rPr>
                <w:b/>
              </w:rPr>
              <w:t xml:space="preserve">                  kontakt:</w:t>
            </w:r>
            <w:r w:rsidR="007E48F5">
              <w:rPr>
                <w:b/>
              </w:rPr>
              <w:t xml:space="preserve"> Ivana.Purchartova</w:t>
            </w:r>
            <w:r w:rsidR="007E48F5" w:rsidRPr="007E48F5">
              <w:rPr>
                <w:b/>
              </w:rPr>
              <w:t>@zshajeslany.cz</w:t>
            </w:r>
          </w:p>
        </w:tc>
      </w:tr>
      <w:tr w:rsidR="002728D3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007CBA" w:rsidRPr="00007CBA" w:rsidRDefault="00007CBA" w:rsidP="00007CBA">
            <w:r w:rsidRPr="00007CBA">
              <w:t>1)Opakovat písničku Hrách a kroupy</w:t>
            </w:r>
          </w:p>
          <w:p w:rsidR="002728D3" w:rsidRPr="006902DE" w:rsidRDefault="00007CBA" w:rsidP="00007CBA">
            <w:pPr>
              <w:rPr>
                <w:b/>
              </w:rPr>
            </w:pPr>
            <w:r w:rsidRPr="00007CBA">
              <w:t>2)Naučit se zrytmizovat své jméno a jméno kamaráda</w:t>
            </w:r>
          </w:p>
        </w:tc>
      </w:tr>
      <w:tr w:rsidR="002728D3" w:rsidTr="009975F0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6902DE" w:rsidRDefault="002728D3">
            <w:pPr>
              <w:rPr>
                <w:b/>
              </w:rPr>
            </w:pPr>
            <w:r w:rsidRPr="006902DE">
              <w:rPr>
                <w:b/>
              </w:rPr>
              <w:t xml:space="preserve">Výtvarná výchova – </w:t>
            </w:r>
            <w:r w:rsidR="006902DE" w:rsidRPr="006902DE">
              <w:rPr>
                <w:b/>
              </w:rPr>
              <w:t>učitel: Veronika Pastýříková               kontakt:  Veronika.Pastyrikova@zshajeslany.cz</w:t>
            </w:r>
          </w:p>
        </w:tc>
      </w:tr>
      <w:tr w:rsidR="002728D3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2728D3" w:rsidRPr="006902DE" w:rsidRDefault="00063618">
            <w:pPr>
              <w:rPr>
                <w:b/>
              </w:rPr>
            </w:pPr>
            <w:r w:rsidRPr="00063618">
              <w:rPr>
                <w:b/>
              </w:rPr>
              <w:t>•</w:t>
            </w:r>
            <w:r w:rsidRPr="00063618">
              <w:tab/>
              <w:t>s ohledem na učivo v předmětu Náš svět žáci nakreslí na čtvrtku A4 jarní přírodu, kde bude KEŘ a STROM (na obrázku by mělo být jasné, jaký je mezi nimi rozdíl)</w:t>
            </w:r>
          </w:p>
        </w:tc>
      </w:tr>
      <w:tr w:rsidR="002728D3" w:rsidTr="009975F0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6902DE" w:rsidRDefault="002728D3">
            <w:pPr>
              <w:rPr>
                <w:b/>
              </w:rPr>
            </w:pPr>
            <w:r w:rsidRPr="006902DE">
              <w:rPr>
                <w:b/>
              </w:rPr>
              <w:t xml:space="preserve">Pracovní výchova – </w:t>
            </w:r>
            <w:r w:rsidR="006902DE" w:rsidRPr="006902DE">
              <w:rPr>
                <w:b/>
              </w:rPr>
              <w:t>učitel: Veronika Pastýříková               kontakt:  Veronika.Pastyrikova@zshajeslany.cz</w:t>
            </w:r>
          </w:p>
        </w:tc>
      </w:tr>
      <w:tr w:rsidR="002728D3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2728D3" w:rsidRPr="00063618" w:rsidRDefault="00063618">
            <w:r w:rsidRPr="00063618">
              <w:t>•</w:t>
            </w:r>
            <w:r w:rsidRPr="00063618">
              <w:tab/>
              <w:t>k předmětu pracovní výchova si žáci budou skládat ze stavebnice a modelovat</w:t>
            </w:r>
          </w:p>
        </w:tc>
      </w:tr>
      <w:tr w:rsidR="002728D3" w:rsidTr="009975F0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6902DE" w:rsidRDefault="002728D3">
            <w:pPr>
              <w:rPr>
                <w:b/>
              </w:rPr>
            </w:pPr>
            <w:r w:rsidRPr="006902DE">
              <w:rPr>
                <w:b/>
              </w:rPr>
              <w:t xml:space="preserve">Tělesná výchova – </w:t>
            </w:r>
            <w:r w:rsidR="006902DE" w:rsidRPr="006902DE">
              <w:rPr>
                <w:b/>
              </w:rPr>
              <w:t>učitel: Veronika Pastýříková               kontakt:  Veronika.Pastyrikova@zshajeslany.cz</w:t>
            </w:r>
          </w:p>
        </w:tc>
      </w:tr>
      <w:tr w:rsidR="002728D3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2728D3" w:rsidRDefault="002728D3"/>
        </w:tc>
      </w:tr>
    </w:tbl>
    <w:p w:rsidR="00063618" w:rsidRDefault="00063618" w:rsidP="00063618">
      <w:pPr>
        <w:pStyle w:val="Bezmezer"/>
      </w:pPr>
      <w:r>
        <w:t>Předem Vám všem děkuji za každý splněný úkol. Neberte můj dlouhý seznam jako přidělávání práce. Jen jsem chtěla, abyste vše měli řádně popsané a věděli, co máte dělat. Na každou Vaši otázku ráda odpovím. Pokud nebudou všechny úkoly splněné, vyřešíme vše ve škole, až to bude možné.</w:t>
      </w:r>
    </w:p>
    <w:p w:rsidR="00063618" w:rsidRDefault="00063618" w:rsidP="00063618">
      <w:pPr>
        <w:pStyle w:val="Bezmezer"/>
      </w:pPr>
      <w:r>
        <w:t>V souboru Vám ještě přidávám řádky, na kterých si mohou žáci cvičit psaní. Ve škole také vždy nejdříve píšeme nová písmena do cvičného sešitu, následně do písanky.</w:t>
      </w:r>
    </w:p>
    <w:p w:rsidR="00063618" w:rsidRDefault="00063618" w:rsidP="00063618">
      <w:pPr>
        <w:pStyle w:val="Bezmezer"/>
      </w:pPr>
      <w:r>
        <w:t>MATEMATIKU 4A si odnášíte domu jen, kdyby se tato situace zkomplikovala a musela bych Vám zasílat další úkoly.</w:t>
      </w:r>
    </w:p>
    <w:p w:rsidR="00063618" w:rsidRDefault="00063618" w:rsidP="00063618">
      <w:pPr>
        <w:pStyle w:val="Bezmezer"/>
      </w:pPr>
      <w:r>
        <w:t>Přeji všem hezké dny a mnoho pozitivních myšlenek.</w:t>
      </w:r>
    </w:p>
    <w:p w:rsidR="00063618" w:rsidRDefault="00063618" w:rsidP="00063618">
      <w:pPr>
        <w:pStyle w:val="Bezmezer"/>
      </w:pPr>
      <w:r>
        <w:t>S pozdravem,</w:t>
      </w:r>
    </w:p>
    <w:p w:rsidR="00C51D0B" w:rsidRDefault="00063618" w:rsidP="00063618">
      <w:pPr>
        <w:pStyle w:val="Bezmezer"/>
        <w:ind w:left="6372" w:firstLine="708"/>
      </w:pPr>
      <w:r>
        <w:t>třídní učitelka Veronika Pastýříková</w:t>
      </w:r>
    </w:p>
    <w:p w:rsidR="00063618" w:rsidRDefault="00063618" w:rsidP="00063618">
      <w:pPr>
        <w:pStyle w:val="Bezmez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Handwriting practice paper"/>
      </w:tblPr>
      <w:tblGrid>
        <w:gridCol w:w="10466"/>
      </w:tblGrid>
      <w:tr w:rsidR="00063618" w:rsidTr="003879BB">
        <w:trPr>
          <w:trHeight w:hRule="exact" w:val="454"/>
        </w:trPr>
        <w:tc>
          <w:tcPr>
            <w:tcW w:w="9027" w:type="dxa"/>
            <w:tcBorders>
              <w:top w:val="single" w:sz="4" w:space="0" w:color="auto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single" w:sz="4" w:space="0" w:color="000000" w:themeColor="text1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single" w:sz="4" w:space="0" w:color="000000" w:themeColor="text1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dashed" w:sz="4" w:space="0" w:color="948A54" w:themeColor="background2" w:themeShade="80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  <w:tr w:rsidR="00063618" w:rsidTr="003879BB">
        <w:trPr>
          <w:trHeight w:hRule="exact" w:val="454"/>
        </w:trPr>
        <w:tc>
          <w:tcPr>
            <w:tcW w:w="9027" w:type="dxa"/>
            <w:tcBorders>
              <w:top w:val="dashed" w:sz="4" w:space="0" w:color="948A54" w:themeColor="background2" w:themeShade="80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063618" w:rsidRDefault="00063618" w:rsidP="003879BB"/>
        </w:tc>
      </w:tr>
    </w:tbl>
    <w:p w:rsidR="00063618" w:rsidRDefault="00063618" w:rsidP="00063618">
      <w:pPr>
        <w:pStyle w:val="Bezmezer"/>
      </w:pPr>
    </w:p>
    <w:p w:rsidR="00063618" w:rsidRDefault="00063618" w:rsidP="00063618">
      <w:pPr>
        <w:pStyle w:val="Bezmezer"/>
      </w:pPr>
    </w:p>
    <w:sectPr w:rsidR="00063618" w:rsidSect="005F66D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07CBA"/>
    <w:rsid w:val="00063618"/>
    <w:rsid w:val="002728D3"/>
    <w:rsid w:val="004359D8"/>
    <w:rsid w:val="00526A99"/>
    <w:rsid w:val="005F66DF"/>
    <w:rsid w:val="006902DE"/>
    <w:rsid w:val="007264C1"/>
    <w:rsid w:val="007B0115"/>
    <w:rsid w:val="007B667D"/>
    <w:rsid w:val="007E48F5"/>
    <w:rsid w:val="008174F1"/>
    <w:rsid w:val="00836B24"/>
    <w:rsid w:val="00982DBA"/>
    <w:rsid w:val="009975F0"/>
    <w:rsid w:val="00AE529A"/>
    <w:rsid w:val="00C51D0B"/>
    <w:rsid w:val="00D77A87"/>
    <w:rsid w:val="00E16F40"/>
    <w:rsid w:val="00E928F0"/>
    <w:rsid w:val="00EC37AD"/>
    <w:rsid w:val="00E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1390</Words>
  <Characters>8202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15</cp:revision>
  <dcterms:created xsi:type="dcterms:W3CDTF">2020-03-12T14:38:00Z</dcterms:created>
  <dcterms:modified xsi:type="dcterms:W3CDTF">2020-03-16T10:41:00Z</dcterms:modified>
</cp:coreProperties>
</file>